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A5052" w14:textId="77777777" w:rsidR="009C5A74" w:rsidRPr="003F3D80" w:rsidRDefault="009C5A74" w:rsidP="009C5A74">
      <w:pPr>
        <w:pStyle w:val="Bezodstpw"/>
        <w:rPr>
          <w:rFonts w:ascii="Times New Roman" w:hAnsi="Times New Roman"/>
          <w:sz w:val="20"/>
          <w:szCs w:val="20"/>
        </w:rPr>
      </w:pPr>
      <w:r w:rsidRPr="003F3D80">
        <w:rPr>
          <w:rFonts w:ascii="Times New Roman" w:hAnsi="Times New Roman"/>
          <w:sz w:val="20"/>
          <w:szCs w:val="20"/>
        </w:rPr>
        <w:t xml:space="preserve">Oznaczenie sprawy: </w:t>
      </w:r>
      <w:r w:rsidRPr="003F3D80">
        <w:rPr>
          <w:rFonts w:ascii="Times New Roman" w:hAnsi="Times New Roman"/>
          <w:sz w:val="20"/>
          <w:szCs w:val="20"/>
        </w:rPr>
        <w:tab/>
        <w:t>…………………………………………………</w:t>
      </w:r>
    </w:p>
    <w:p w14:paraId="7688542E" w14:textId="77777777" w:rsidR="009C5A74" w:rsidRPr="003F3D80" w:rsidRDefault="009C5A74" w:rsidP="009C5A74">
      <w:pPr>
        <w:pStyle w:val="Bezodstpw"/>
        <w:ind w:left="5103"/>
        <w:jc w:val="both"/>
        <w:rPr>
          <w:rFonts w:ascii="Times New Roman" w:hAnsi="Times New Roman"/>
          <w:sz w:val="20"/>
          <w:szCs w:val="20"/>
        </w:rPr>
      </w:pPr>
    </w:p>
    <w:p w14:paraId="67127101" w14:textId="77777777" w:rsidR="009C5A74" w:rsidRPr="003F3D80" w:rsidRDefault="009C5A74" w:rsidP="009C5A74">
      <w:pPr>
        <w:pStyle w:val="Bezodstpw"/>
        <w:ind w:left="5103"/>
        <w:jc w:val="both"/>
        <w:rPr>
          <w:rFonts w:ascii="Times New Roman" w:hAnsi="Times New Roman"/>
          <w:sz w:val="20"/>
          <w:szCs w:val="20"/>
        </w:rPr>
      </w:pPr>
      <w:r w:rsidRPr="003F3D80">
        <w:rPr>
          <w:rFonts w:ascii="Times New Roman" w:hAnsi="Times New Roman"/>
          <w:sz w:val="20"/>
          <w:szCs w:val="20"/>
        </w:rPr>
        <w:t xml:space="preserve">Załącznik nr 2 do regulaminu udzielania zamówień o wartości nieprzekraczającej  kwoty, </w:t>
      </w:r>
      <w:r w:rsidRPr="003F3D80">
        <w:rPr>
          <w:rFonts w:ascii="Times New Roman" w:hAnsi="Times New Roman"/>
          <w:sz w:val="20"/>
          <w:szCs w:val="20"/>
        </w:rPr>
        <w:br/>
        <w:t xml:space="preserve">o której mowa w art. </w:t>
      </w:r>
      <w:r>
        <w:rPr>
          <w:rFonts w:ascii="Times New Roman" w:hAnsi="Times New Roman"/>
          <w:sz w:val="20"/>
          <w:szCs w:val="20"/>
        </w:rPr>
        <w:t>2 ust. 1</w:t>
      </w:r>
      <w:r w:rsidRPr="003F3D80">
        <w:rPr>
          <w:rFonts w:ascii="Times New Roman" w:hAnsi="Times New Roman"/>
          <w:sz w:val="20"/>
          <w:szCs w:val="20"/>
        </w:rPr>
        <w:t xml:space="preserve"> pkt </w:t>
      </w:r>
      <w:r>
        <w:rPr>
          <w:rFonts w:ascii="Times New Roman" w:hAnsi="Times New Roman"/>
          <w:sz w:val="20"/>
          <w:szCs w:val="20"/>
        </w:rPr>
        <w:t>1</w:t>
      </w:r>
      <w:r w:rsidRPr="003F3D80">
        <w:rPr>
          <w:rFonts w:ascii="Times New Roman" w:hAnsi="Times New Roman"/>
          <w:sz w:val="20"/>
          <w:szCs w:val="20"/>
        </w:rPr>
        <w:t xml:space="preserve"> ustawy - Prawo zamówień publicznych.</w:t>
      </w:r>
    </w:p>
    <w:p w14:paraId="49861CCA" w14:textId="77777777" w:rsidR="009C5A74" w:rsidRPr="003F3D80" w:rsidRDefault="009C5A74" w:rsidP="009C5A74">
      <w:pPr>
        <w:spacing w:line="340" w:lineRule="exact"/>
        <w:rPr>
          <w:rFonts w:ascii="Times New Roman" w:hAnsi="Times New Roman" w:cs="Times New Roman"/>
          <w:sz w:val="20"/>
          <w:szCs w:val="20"/>
        </w:rPr>
      </w:pPr>
    </w:p>
    <w:p w14:paraId="390B3AAA" w14:textId="77777777" w:rsidR="009C5A74" w:rsidRPr="003F3D80" w:rsidRDefault="009C5A74" w:rsidP="009C5A74">
      <w:pPr>
        <w:spacing w:after="0" w:line="360" w:lineRule="auto"/>
        <w:ind w:firstLine="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F3D80">
        <w:rPr>
          <w:rFonts w:ascii="Times New Roman" w:hAnsi="Times New Roman" w:cs="Times New Roman"/>
          <w:b/>
          <w:sz w:val="20"/>
          <w:szCs w:val="20"/>
        </w:rPr>
        <w:t>WNIOSEK O ROZPOCZĘCIE POSTĘPOWANIA O UDZIELENIE ZAMÓWIENIA PUBLICZNEGO,</w:t>
      </w:r>
      <w:r w:rsidRPr="003F3D80">
        <w:rPr>
          <w:rFonts w:ascii="Times New Roman" w:hAnsi="Times New Roman" w:cs="Times New Roman"/>
          <w:b/>
          <w:sz w:val="20"/>
          <w:szCs w:val="20"/>
        </w:rPr>
        <w:br/>
        <w:t xml:space="preserve">KTÓREGO WARTOŚĆ NIEPRZEKRACZA </w:t>
      </w:r>
      <w:r>
        <w:rPr>
          <w:rFonts w:ascii="Times New Roman" w:hAnsi="Times New Roman" w:cs="Times New Roman"/>
          <w:b/>
          <w:sz w:val="20"/>
          <w:szCs w:val="20"/>
        </w:rPr>
        <w:t>KWOTY 1</w:t>
      </w:r>
      <w:r w:rsidR="00094877">
        <w:rPr>
          <w:rFonts w:ascii="Times New Roman" w:hAnsi="Times New Roman" w:cs="Times New Roman"/>
          <w:b/>
          <w:sz w:val="20"/>
          <w:szCs w:val="20"/>
        </w:rPr>
        <w:t>7</w:t>
      </w:r>
      <w:r>
        <w:rPr>
          <w:rFonts w:ascii="Times New Roman" w:hAnsi="Times New Roman" w:cs="Times New Roman"/>
          <w:b/>
          <w:sz w:val="20"/>
          <w:szCs w:val="20"/>
        </w:rPr>
        <w:t>0 000,00 zł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54"/>
      </w:tblGrid>
      <w:tr w:rsidR="009C5A74" w:rsidRPr="003F3D80" w14:paraId="7FF947CA" w14:textId="77777777" w:rsidTr="00C575E4"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657F5" w14:textId="77777777" w:rsidR="009C5A74" w:rsidRPr="003F3D80" w:rsidRDefault="009C5A74" w:rsidP="00C575E4">
            <w:pPr>
              <w:spacing w:after="0"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F3D80">
              <w:rPr>
                <w:rFonts w:ascii="Times New Roman" w:hAnsi="Times New Roman" w:cs="Times New Roman"/>
                <w:sz w:val="20"/>
                <w:szCs w:val="20"/>
              </w:rPr>
              <w:t>1.Opis przedmiotu zamówienia:</w:t>
            </w:r>
          </w:p>
        </w:tc>
      </w:tr>
      <w:tr w:rsidR="009C5A74" w:rsidRPr="003F3D80" w14:paraId="11879253" w14:textId="77777777" w:rsidTr="00C575E4"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FEE8" w14:textId="77777777" w:rsidR="009C5A74" w:rsidRPr="003F3D80" w:rsidRDefault="009C5A74" w:rsidP="00C575E4">
            <w:pPr>
              <w:spacing w:after="0"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96BAC2" w14:textId="77777777" w:rsidR="009C5A74" w:rsidRPr="003F3D80" w:rsidRDefault="009C5A74" w:rsidP="00C575E4">
            <w:pPr>
              <w:spacing w:after="0"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5A74" w:rsidRPr="003F3D80" w14:paraId="7857F847" w14:textId="77777777" w:rsidTr="00C575E4"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53892" w14:textId="77777777" w:rsidR="009C5A74" w:rsidRPr="003F3D80" w:rsidRDefault="009C5A74" w:rsidP="00C575E4">
            <w:pPr>
              <w:spacing w:after="0"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F3D80">
              <w:rPr>
                <w:rFonts w:ascii="Times New Roman" w:hAnsi="Times New Roman" w:cs="Times New Roman"/>
                <w:sz w:val="20"/>
                <w:szCs w:val="20"/>
              </w:rPr>
              <w:t>2.Planowany termin realizacji zamówienia:</w:t>
            </w:r>
          </w:p>
        </w:tc>
      </w:tr>
      <w:tr w:rsidR="009C5A74" w:rsidRPr="003F3D80" w14:paraId="074809E3" w14:textId="77777777" w:rsidTr="00C575E4"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A152" w14:textId="77777777" w:rsidR="009C5A74" w:rsidRPr="003F3D80" w:rsidRDefault="009C5A74" w:rsidP="00C575E4">
            <w:pPr>
              <w:spacing w:after="0"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25A56C" w14:textId="77777777" w:rsidR="009C5A74" w:rsidRPr="003F3D80" w:rsidRDefault="009C5A74" w:rsidP="00C575E4">
            <w:pPr>
              <w:spacing w:after="0"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5A74" w:rsidRPr="003F3D80" w14:paraId="082E33BA" w14:textId="77777777" w:rsidTr="00C575E4"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00149" w14:textId="77777777" w:rsidR="009C5A74" w:rsidRPr="003F3D80" w:rsidRDefault="009C5A74" w:rsidP="00C575E4">
            <w:pPr>
              <w:spacing w:after="0"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F3D80">
              <w:rPr>
                <w:rFonts w:ascii="Times New Roman" w:hAnsi="Times New Roman" w:cs="Times New Roman"/>
                <w:sz w:val="20"/>
                <w:szCs w:val="20"/>
              </w:rPr>
              <w:t>3.Szacunkowa wartość zamówienia (PLN)</w:t>
            </w:r>
          </w:p>
        </w:tc>
      </w:tr>
      <w:tr w:rsidR="009C5A74" w:rsidRPr="003F3D80" w14:paraId="6ED79200" w14:textId="77777777" w:rsidTr="00C575E4"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10C1" w14:textId="77777777" w:rsidR="009C5A74" w:rsidRPr="003F3D80" w:rsidRDefault="009C5A74" w:rsidP="00C575E4">
            <w:pPr>
              <w:spacing w:after="0"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26A012" w14:textId="77777777" w:rsidR="009C5A74" w:rsidRPr="003F3D80" w:rsidRDefault="009C5A74" w:rsidP="00C575E4">
            <w:pPr>
              <w:spacing w:after="0"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5A74" w:rsidRPr="003F3D80" w14:paraId="77FBE8AB" w14:textId="77777777" w:rsidTr="00C575E4"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9046E" w14:textId="77777777" w:rsidR="009C5A74" w:rsidRPr="003F3D80" w:rsidRDefault="009C5A74" w:rsidP="00C575E4">
            <w:pPr>
              <w:spacing w:after="0" w:line="3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3D80">
              <w:rPr>
                <w:rFonts w:ascii="Times New Roman" w:hAnsi="Times New Roman" w:cs="Times New Roman"/>
                <w:sz w:val="20"/>
                <w:szCs w:val="20"/>
              </w:rPr>
              <w:t>4.Podstawa ustalenia szacunkowej wartości (wg załączonego dokumentu szacowania wartości zamówienia)</w:t>
            </w:r>
          </w:p>
        </w:tc>
      </w:tr>
      <w:tr w:rsidR="009C5A74" w:rsidRPr="003F3D80" w14:paraId="228E27E3" w14:textId="77777777" w:rsidTr="00C575E4"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D9DD" w14:textId="77777777" w:rsidR="009C5A74" w:rsidRPr="003F3D80" w:rsidRDefault="009C5A74" w:rsidP="00C575E4">
            <w:pPr>
              <w:spacing w:after="0" w:line="3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C7C2EE" w14:textId="77777777" w:rsidR="009C5A74" w:rsidRPr="003F3D80" w:rsidRDefault="009C5A74" w:rsidP="00C575E4">
            <w:pPr>
              <w:spacing w:after="0" w:line="3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5A74" w:rsidRPr="003F3D80" w14:paraId="1B306165" w14:textId="77777777" w:rsidTr="00C575E4"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CFA05" w14:textId="77777777" w:rsidR="009C5A74" w:rsidRPr="003F3D80" w:rsidRDefault="009C5A74" w:rsidP="00C575E4">
            <w:pPr>
              <w:spacing w:after="0"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F3D80">
              <w:rPr>
                <w:rFonts w:ascii="Times New Roman" w:hAnsi="Times New Roman" w:cs="Times New Roman"/>
                <w:sz w:val="20"/>
                <w:szCs w:val="20"/>
              </w:rPr>
              <w:t>.Osoba ustalająca szacunkową wartość zamówienia:</w:t>
            </w:r>
          </w:p>
        </w:tc>
      </w:tr>
      <w:tr w:rsidR="009C5A74" w:rsidRPr="003F3D80" w14:paraId="04FD70C3" w14:textId="77777777" w:rsidTr="00C575E4"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0F6C" w14:textId="77777777" w:rsidR="009C5A74" w:rsidRPr="003F3D80" w:rsidRDefault="009C5A74" w:rsidP="00C575E4">
            <w:pPr>
              <w:spacing w:after="0"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5A74" w:rsidRPr="003F3D80" w14:paraId="4B19894D" w14:textId="77777777" w:rsidTr="00C575E4"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BAA1B" w14:textId="77777777" w:rsidR="009C5A74" w:rsidRPr="003F3D80" w:rsidRDefault="009C5A74" w:rsidP="00C575E4">
            <w:pPr>
              <w:spacing w:after="0"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F3D80">
              <w:rPr>
                <w:rFonts w:ascii="Times New Roman" w:hAnsi="Times New Roman" w:cs="Times New Roman"/>
                <w:sz w:val="20"/>
                <w:szCs w:val="20"/>
              </w:rPr>
              <w:t>.Data ustalania szacunkowej wartości:</w:t>
            </w:r>
          </w:p>
        </w:tc>
      </w:tr>
      <w:tr w:rsidR="009C5A74" w:rsidRPr="003F3D80" w14:paraId="1E053EC8" w14:textId="77777777" w:rsidTr="00C575E4"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315B" w14:textId="77777777" w:rsidR="009C5A74" w:rsidRPr="003F3D80" w:rsidRDefault="009C5A74" w:rsidP="00C575E4">
            <w:pPr>
              <w:spacing w:after="0"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F3D80">
              <w:rPr>
                <w:rFonts w:ascii="Times New Roman" w:hAnsi="Times New Roman" w:cs="Times New Roman"/>
                <w:sz w:val="20"/>
                <w:szCs w:val="20"/>
              </w:rPr>
              <w:t>.Proponowany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tryb</w:t>
            </w:r>
            <w:r w:rsidRPr="003F3D80">
              <w:rPr>
                <w:rFonts w:ascii="Times New Roman" w:hAnsi="Times New Roman" w:cs="Times New Roman"/>
                <w:sz w:val="20"/>
                <w:szCs w:val="20"/>
              </w:rPr>
              <w:t xml:space="preserve"> wyb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oru</w:t>
            </w:r>
            <w:r w:rsidRPr="003F3D80">
              <w:rPr>
                <w:rFonts w:ascii="Times New Roman" w:hAnsi="Times New Roman" w:cs="Times New Roman"/>
                <w:sz w:val="20"/>
                <w:szCs w:val="20"/>
              </w:rPr>
              <w:t xml:space="preserve"> wykonawcy:</w:t>
            </w:r>
          </w:p>
          <w:p w14:paraId="1B33367E" w14:textId="77777777" w:rsidR="009C5A74" w:rsidRPr="003F3D80" w:rsidRDefault="009C5A74" w:rsidP="009C5A74">
            <w:pPr>
              <w:numPr>
                <w:ilvl w:val="0"/>
                <w:numId w:val="3"/>
              </w:numPr>
              <w:spacing w:after="0"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Zaproszenie do składania ofert.</w:t>
            </w:r>
          </w:p>
          <w:p w14:paraId="16BE4FBA" w14:textId="77777777" w:rsidR="009C5A74" w:rsidRPr="00972D63" w:rsidRDefault="009C5A74" w:rsidP="009C5A74">
            <w:pPr>
              <w:numPr>
                <w:ilvl w:val="0"/>
                <w:numId w:val="3"/>
              </w:numPr>
              <w:spacing w:after="0"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Konkurs ofert</w:t>
            </w:r>
          </w:p>
        </w:tc>
      </w:tr>
      <w:tr w:rsidR="009C5A74" w:rsidRPr="003F3D80" w14:paraId="02F548E8" w14:textId="77777777" w:rsidTr="00C575E4"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63893" w14:textId="77777777" w:rsidR="009C5A74" w:rsidRPr="003F3D80" w:rsidRDefault="009C5A74" w:rsidP="00C575E4">
            <w:pPr>
              <w:spacing w:after="0"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F3D80">
              <w:rPr>
                <w:rFonts w:ascii="Times New Roman" w:hAnsi="Times New Roman" w:cs="Times New Roman"/>
                <w:sz w:val="20"/>
                <w:szCs w:val="20"/>
              </w:rPr>
              <w:t>.Uzasadnienie wniosku:</w:t>
            </w:r>
          </w:p>
        </w:tc>
      </w:tr>
      <w:tr w:rsidR="009C5A74" w:rsidRPr="003F3D80" w14:paraId="41175B31" w14:textId="77777777" w:rsidTr="00C575E4"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962B" w14:textId="77777777" w:rsidR="009C5A74" w:rsidRPr="003F3D80" w:rsidRDefault="009C5A74" w:rsidP="00C575E4">
            <w:pPr>
              <w:spacing w:after="0"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5FB7B5" w14:textId="77777777" w:rsidR="009C5A74" w:rsidRPr="003F3D80" w:rsidRDefault="009C5A74" w:rsidP="00C575E4">
            <w:pPr>
              <w:spacing w:after="0"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5A74" w:rsidRPr="003F3D80" w14:paraId="307D1749" w14:textId="77777777" w:rsidTr="00C575E4"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248BC" w14:textId="77777777" w:rsidR="009C5A74" w:rsidRPr="003F3D80" w:rsidRDefault="009C5A74" w:rsidP="00C575E4">
            <w:pPr>
              <w:spacing w:after="0"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3F3D80">
              <w:rPr>
                <w:rFonts w:ascii="Times New Roman" w:hAnsi="Times New Roman" w:cs="Times New Roman"/>
                <w:sz w:val="20"/>
                <w:szCs w:val="20"/>
              </w:rPr>
              <w:t>.Data sporządzenia wniosku:</w:t>
            </w:r>
          </w:p>
        </w:tc>
      </w:tr>
      <w:tr w:rsidR="009C5A74" w:rsidRPr="003F3D80" w14:paraId="0C6674B5" w14:textId="77777777" w:rsidTr="00C575E4"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0DD5" w14:textId="77777777" w:rsidR="009C5A74" w:rsidRPr="003F3D80" w:rsidRDefault="009C5A74" w:rsidP="00C575E4">
            <w:pPr>
              <w:spacing w:after="0"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F3D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3F3D80">
              <w:rPr>
                <w:rFonts w:ascii="Times New Roman" w:hAnsi="Times New Roman" w:cs="Times New Roman"/>
                <w:sz w:val="20"/>
                <w:szCs w:val="20"/>
              </w:rPr>
              <w:t>. Osoba sporządzająca wniosek:</w:t>
            </w:r>
          </w:p>
        </w:tc>
      </w:tr>
      <w:tr w:rsidR="009C5A74" w:rsidRPr="003F3D80" w14:paraId="55FF0A8E" w14:textId="77777777" w:rsidTr="00C575E4"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EC70" w14:textId="77777777" w:rsidR="009C5A74" w:rsidRPr="003F3D80" w:rsidRDefault="009C5A74" w:rsidP="00C575E4">
            <w:pPr>
              <w:spacing w:after="0"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F3D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F3D80">
              <w:rPr>
                <w:rFonts w:ascii="Times New Roman" w:hAnsi="Times New Roman" w:cs="Times New Roman"/>
                <w:sz w:val="20"/>
                <w:szCs w:val="20"/>
              </w:rPr>
              <w:t>.Wyrażam/nie wyrażam zgody na wszczęcie postępowania o udzielenie zamówienia:</w:t>
            </w:r>
          </w:p>
          <w:p w14:paraId="4C5676BA" w14:textId="77777777" w:rsidR="009C5A74" w:rsidRPr="003F3D80" w:rsidRDefault="009C5A74" w:rsidP="00C575E4">
            <w:pPr>
              <w:spacing w:after="0"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15A8F2" w14:textId="77777777" w:rsidR="009C5A74" w:rsidRPr="003F3D80" w:rsidRDefault="009C5A74" w:rsidP="00C575E4">
            <w:pPr>
              <w:spacing w:after="0"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444BDBB" w14:textId="77777777" w:rsidR="009C5A74" w:rsidRDefault="009C5A74" w:rsidP="009C5A74">
      <w:pPr>
        <w:pStyle w:val="Bezodstpw"/>
        <w:rPr>
          <w:rFonts w:ascii="Times New Roman" w:hAnsi="Times New Roman"/>
          <w:sz w:val="20"/>
          <w:szCs w:val="20"/>
        </w:rPr>
      </w:pPr>
    </w:p>
    <w:p w14:paraId="4C2F8819" w14:textId="77777777" w:rsidR="009C5A74" w:rsidRDefault="009C5A74" w:rsidP="009C5A74">
      <w:pPr>
        <w:pStyle w:val="Bezodstpw"/>
        <w:rPr>
          <w:rFonts w:ascii="Times New Roman" w:hAnsi="Times New Roman"/>
          <w:sz w:val="20"/>
          <w:szCs w:val="20"/>
        </w:rPr>
      </w:pPr>
    </w:p>
    <w:p w14:paraId="568506C4" w14:textId="77777777" w:rsidR="009C5A74" w:rsidRDefault="009C5A74" w:rsidP="009C5A74">
      <w:pPr>
        <w:pStyle w:val="Bezodstpw"/>
        <w:rPr>
          <w:rFonts w:ascii="Times New Roman" w:hAnsi="Times New Roman"/>
          <w:sz w:val="20"/>
          <w:szCs w:val="20"/>
        </w:rPr>
      </w:pPr>
    </w:p>
    <w:p w14:paraId="48616552" w14:textId="77777777" w:rsidR="009C5A74" w:rsidRDefault="009C5A74" w:rsidP="009C5A74">
      <w:pPr>
        <w:pStyle w:val="Bezodstpw"/>
        <w:rPr>
          <w:rFonts w:ascii="Times New Roman" w:hAnsi="Times New Roman"/>
          <w:sz w:val="20"/>
          <w:szCs w:val="20"/>
        </w:rPr>
      </w:pPr>
    </w:p>
    <w:p w14:paraId="5B78C5A4" w14:textId="77777777" w:rsidR="009C5A74" w:rsidRDefault="009C5A74" w:rsidP="009C5A74">
      <w:pPr>
        <w:pStyle w:val="Bezodstpw"/>
        <w:rPr>
          <w:rFonts w:ascii="Times New Roman" w:hAnsi="Times New Roman"/>
          <w:sz w:val="20"/>
          <w:szCs w:val="20"/>
        </w:rPr>
      </w:pPr>
    </w:p>
    <w:p w14:paraId="43431007" w14:textId="77777777" w:rsidR="009C5A74" w:rsidRDefault="009C5A74" w:rsidP="009C5A74">
      <w:pPr>
        <w:pStyle w:val="Bezodstpw"/>
        <w:rPr>
          <w:rFonts w:ascii="Times New Roman" w:hAnsi="Times New Roman"/>
          <w:sz w:val="20"/>
          <w:szCs w:val="20"/>
        </w:rPr>
      </w:pPr>
    </w:p>
    <w:p w14:paraId="7ECAA226" w14:textId="77777777" w:rsidR="009C5A74" w:rsidRDefault="009C5A74" w:rsidP="009C5A74">
      <w:pPr>
        <w:pStyle w:val="Bezodstpw"/>
        <w:rPr>
          <w:rFonts w:ascii="Times New Roman" w:hAnsi="Times New Roman"/>
          <w:sz w:val="20"/>
          <w:szCs w:val="20"/>
        </w:rPr>
      </w:pPr>
    </w:p>
    <w:p w14:paraId="3EBB8231" w14:textId="77777777" w:rsidR="008644D9" w:rsidRPr="009C5A74" w:rsidRDefault="008644D9" w:rsidP="009C5A74"/>
    <w:sectPr w:rsidR="008644D9" w:rsidRPr="009C5A74" w:rsidSect="007E64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20B80"/>
    <w:multiLevelType w:val="hybridMultilevel"/>
    <w:tmpl w:val="E8E647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054251"/>
    <w:multiLevelType w:val="hybridMultilevel"/>
    <w:tmpl w:val="D5723896"/>
    <w:lvl w:ilvl="0" w:tplc="936E50B6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b w:val="0"/>
        <w:i w:val="0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2F082C"/>
    <w:multiLevelType w:val="hybridMultilevel"/>
    <w:tmpl w:val="6B32B5D0"/>
    <w:lvl w:ilvl="0" w:tplc="3E9652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num w:numId="1" w16cid:durableId="1005859179">
    <w:abstractNumId w:val="2"/>
  </w:num>
  <w:num w:numId="2" w16cid:durableId="1872722861">
    <w:abstractNumId w:val="1"/>
  </w:num>
  <w:num w:numId="3" w16cid:durableId="8153000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4D9"/>
    <w:rsid w:val="00094877"/>
    <w:rsid w:val="002227EC"/>
    <w:rsid w:val="0025117F"/>
    <w:rsid w:val="007E64B1"/>
    <w:rsid w:val="008644D9"/>
    <w:rsid w:val="009C5A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834FF"/>
  <w15:docId w15:val="{639DB64C-3E99-472D-B86B-481D0EA02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44D9"/>
    <w:pPr>
      <w:spacing w:after="200" w:line="276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44D9"/>
    <w:pPr>
      <w:ind w:left="720"/>
      <w:contextualSpacing/>
    </w:pPr>
    <w:rPr>
      <w:rFonts w:cs="Times New Roman"/>
    </w:rPr>
  </w:style>
  <w:style w:type="paragraph" w:styleId="Bezodstpw">
    <w:name w:val="No Spacing"/>
    <w:uiPriority w:val="1"/>
    <w:qFormat/>
    <w:rsid w:val="008644D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781</Characters>
  <Application>Microsoft Office Word</Application>
  <DocSecurity>0</DocSecurity>
  <Lines>6</Lines>
  <Paragraphs>1</Paragraphs>
  <ScaleCrop>false</ScaleCrop>
  <Company>Ministrerstwo Edukacji Narodowej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Gorgowicz</dc:creator>
  <cp:lastModifiedBy>MOK K-K</cp:lastModifiedBy>
  <cp:revision>2</cp:revision>
  <dcterms:created xsi:type="dcterms:W3CDTF">2026-01-07T07:51:00Z</dcterms:created>
  <dcterms:modified xsi:type="dcterms:W3CDTF">2026-01-07T07:51:00Z</dcterms:modified>
</cp:coreProperties>
</file>